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8" w:type="dxa"/>
        <w:tblInd w:w="392" w:type="dxa"/>
        <w:tblLook w:val="04A0"/>
      </w:tblPr>
      <w:tblGrid>
        <w:gridCol w:w="8511"/>
        <w:gridCol w:w="6247"/>
      </w:tblGrid>
      <w:tr w:rsidR="00B31B2B" w:rsidRPr="000B31D0" w:rsidTr="001340AA">
        <w:trPr>
          <w:trHeight w:val="2131"/>
        </w:trPr>
        <w:tc>
          <w:tcPr>
            <w:tcW w:w="8511" w:type="dxa"/>
            <w:hideMark/>
          </w:tcPr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Калининского района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proofErr w:type="spellEnd"/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31B2B" w:rsidRPr="00B31B2B" w:rsidRDefault="00B52AA2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«10»  января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B2B" w:rsidRPr="00B31B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47" w:type="dxa"/>
            <w:hideMark/>
          </w:tcPr>
          <w:p w:rsidR="00B31B2B" w:rsidRPr="00B31B2B" w:rsidRDefault="00B31B2B" w:rsidP="00980D7F">
            <w:pPr>
              <w:pStyle w:val="a3"/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</w:p>
          <w:p w:rsid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"Гришковская сельская библиотека"</w:t>
            </w:r>
          </w:p>
          <w:p w:rsidR="00B31B2B" w:rsidRP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Шумкова Е.А.</w:t>
            </w:r>
          </w:p>
          <w:p w:rsidR="00B31B2B" w:rsidRPr="00B31B2B" w:rsidRDefault="00B52AA2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«10»  янва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ря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92628" w:rsidRPr="00B31B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620FD" w:rsidRPr="00DB0B20" w:rsidRDefault="00F62EBE" w:rsidP="008620FD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620FD" w:rsidRPr="00DB0B20">
        <w:rPr>
          <w:rFonts w:ascii="Times New Roman" w:hAnsi="Times New Roman"/>
          <w:sz w:val="24"/>
          <w:szCs w:val="24"/>
        </w:rPr>
        <w:t>лан</w:t>
      </w:r>
    </w:p>
    <w:p w:rsidR="008620FD" w:rsidRPr="00DB0B20" w:rsidRDefault="008620FD" w:rsidP="00862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B20">
        <w:rPr>
          <w:rFonts w:ascii="Times New Roman" w:hAnsi="Times New Roman" w:cs="Times New Roman"/>
          <w:sz w:val="24"/>
          <w:szCs w:val="24"/>
        </w:rPr>
        <w:t xml:space="preserve">онлайн - мероприятий </w:t>
      </w:r>
      <w:r w:rsidR="00E472F6">
        <w:rPr>
          <w:rFonts w:ascii="Times New Roman" w:hAnsi="Times New Roman" w:cs="Times New Roman"/>
          <w:sz w:val="24"/>
          <w:szCs w:val="24"/>
        </w:rPr>
        <w:t>МКУ "</w:t>
      </w:r>
      <w:proofErr w:type="spellStart"/>
      <w:r w:rsidR="00E472F6">
        <w:rPr>
          <w:rFonts w:ascii="Times New Roman" w:hAnsi="Times New Roman" w:cs="Times New Roman"/>
          <w:sz w:val="24"/>
          <w:szCs w:val="24"/>
        </w:rPr>
        <w:t>Гришковская</w:t>
      </w:r>
      <w:proofErr w:type="spellEnd"/>
      <w:r w:rsidR="00E472F6">
        <w:rPr>
          <w:rFonts w:ascii="Times New Roman" w:hAnsi="Times New Roman" w:cs="Times New Roman"/>
          <w:sz w:val="24"/>
          <w:szCs w:val="24"/>
        </w:rPr>
        <w:t xml:space="preserve"> сельская библиотека"</w:t>
      </w:r>
      <w:r w:rsidR="00F62EBE">
        <w:rPr>
          <w:rFonts w:ascii="Times New Roman" w:hAnsi="Times New Roman" w:cs="Times New Roman"/>
          <w:sz w:val="24"/>
          <w:szCs w:val="24"/>
        </w:rPr>
        <w:t xml:space="preserve"> </w:t>
      </w:r>
      <w:r w:rsidRPr="00DB0B20">
        <w:rPr>
          <w:rFonts w:ascii="Times New Roman" w:hAnsi="Times New Roman" w:cs="Times New Roman"/>
          <w:sz w:val="24"/>
          <w:szCs w:val="24"/>
        </w:rPr>
        <w:t>муниципального образования Калининский район</w:t>
      </w:r>
    </w:p>
    <w:p w:rsidR="008620FD" w:rsidRPr="001C2D28" w:rsidRDefault="005919AC" w:rsidP="008620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B52AA2">
        <w:rPr>
          <w:rFonts w:ascii="Times New Roman" w:hAnsi="Times New Roman" w:cs="Times New Roman"/>
          <w:b/>
          <w:sz w:val="24"/>
          <w:szCs w:val="24"/>
          <w:u w:val="single"/>
        </w:rPr>
        <w:t>февраль</w:t>
      </w:r>
      <w:r w:rsidR="00C66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="008620FD" w:rsidRPr="001C2D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8620FD" w:rsidRPr="00DB0B20" w:rsidRDefault="008620FD" w:rsidP="008620FD">
      <w:pPr>
        <w:pStyle w:val="a3"/>
        <w:tabs>
          <w:tab w:val="left" w:pos="213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449"/>
        <w:gridCol w:w="1647"/>
        <w:gridCol w:w="1046"/>
        <w:gridCol w:w="3915"/>
        <w:gridCol w:w="1843"/>
        <w:gridCol w:w="992"/>
      </w:tblGrid>
      <w:tr w:rsidR="008620FD" w:rsidRPr="00C663D3" w:rsidTr="00DB13B9">
        <w:trPr>
          <w:trHeight w:val="579"/>
        </w:trPr>
        <w:tc>
          <w:tcPr>
            <w:tcW w:w="675" w:type="dxa"/>
            <w:tcBorders>
              <w:right w:val="single" w:sz="4" w:space="0" w:color="auto"/>
            </w:tcBorders>
          </w:tcPr>
          <w:p w:rsidR="008620FD" w:rsidRPr="00C663D3" w:rsidRDefault="008620FD" w:rsidP="00DB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20FD" w:rsidRPr="00C663D3" w:rsidRDefault="008620FD" w:rsidP="00DB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63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63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63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E71D59" w:rsidRPr="00C663D3" w:rsidRDefault="008620FD" w:rsidP="00DB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 xml:space="preserve">Форма наименование </w:t>
            </w:r>
          </w:p>
          <w:p w:rsidR="008620FD" w:rsidRPr="00C663D3" w:rsidRDefault="008620FD" w:rsidP="00DB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47" w:type="dxa"/>
          </w:tcPr>
          <w:p w:rsidR="008620FD" w:rsidRPr="00C663D3" w:rsidRDefault="008620FD" w:rsidP="00DB13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20FD" w:rsidRPr="00C663D3" w:rsidRDefault="008620FD" w:rsidP="00DB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8620FD" w:rsidRPr="00C663D3" w:rsidRDefault="008620FD" w:rsidP="00DB13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620FD" w:rsidRPr="00C663D3" w:rsidRDefault="008620FD" w:rsidP="00DB13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20FD" w:rsidRPr="00C663D3" w:rsidRDefault="008620FD" w:rsidP="00DB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20FD" w:rsidRPr="00C663D3" w:rsidRDefault="008620FD" w:rsidP="00DB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B52AA2" w:rsidRPr="00C663D3" w:rsidTr="00DB13B9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B52AA2" w:rsidRPr="00C663D3" w:rsidRDefault="00B52AA2" w:rsidP="00DB13B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B52AA2" w:rsidRPr="007F199B" w:rsidRDefault="00B52AA2" w:rsidP="00DB13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«200 дней и ночей Сталинграда»</w:t>
            </w:r>
          </w:p>
        </w:tc>
        <w:tc>
          <w:tcPr>
            <w:tcW w:w="1647" w:type="dxa"/>
          </w:tcPr>
          <w:p w:rsidR="00B52AA2" w:rsidRPr="007F199B" w:rsidRDefault="00B52AA2" w:rsidP="00DB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9B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B52AA2" w:rsidRPr="00C663D3" w:rsidRDefault="00B52AA2" w:rsidP="00DB13B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B52AA2" w:rsidRPr="007F199B" w:rsidRDefault="00B52AA2" w:rsidP="00DB13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C663D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AA2">
              <w:rPr>
                <w:rFonts w:ascii="Times New Roman" w:hAnsi="Times New Roman"/>
                <w:sz w:val="24"/>
                <w:szCs w:val="24"/>
              </w:rPr>
              <w:t>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52AA2" w:rsidRPr="007F199B" w:rsidRDefault="00B52AA2" w:rsidP="00DB13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2AA2" w:rsidRPr="00C663D3" w:rsidRDefault="00B52AA2" w:rsidP="00DB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52AA2" w:rsidRPr="00C663D3" w:rsidTr="00DB13B9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B52AA2" w:rsidRPr="00C663D3" w:rsidRDefault="00B52AA2" w:rsidP="00DB13B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B52AA2" w:rsidRPr="007F199B" w:rsidRDefault="00B52AA2" w:rsidP="00DB13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«Сталинград – бессмертный город, воин, патриот»</w:t>
            </w:r>
          </w:p>
        </w:tc>
        <w:tc>
          <w:tcPr>
            <w:tcW w:w="1647" w:type="dxa"/>
          </w:tcPr>
          <w:p w:rsidR="00B52AA2" w:rsidRPr="007F199B" w:rsidRDefault="00B52AA2" w:rsidP="00DB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9B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B52AA2" w:rsidRPr="00C663D3" w:rsidRDefault="00B52AA2" w:rsidP="00DB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B52AA2" w:rsidRDefault="00B52AA2" w:rsidP="00DB13B9">
            <w:pPr>
              <w:spacing w:after="0" w:line="240" w:lineRule="auto"/>
            </w:pPr>
            <w:r w:rsidRPr="00C74360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C7436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74360">
              <w:rPr>
                <w:rFonts w:ascii="Times New Roman" w:hAnsi="Times New Roman"/>
                <w:sz w:val="24"/>
                <w:szCs w:val="24"/>
              </w:rPr>
              <w:t xml:space="preserve"> 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52AA2" w:rsidRPr="007F199B" w:rsidRDefault="00B52AA2" w:rsidP="00DB13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2AA2" w:rsidRPr="00C663D3" w:rsidRDefault="00B52AA2" w:rsidP="00DB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52AA2" w:rsidRPr="00C663D3" w:rsidTr="00DB13B9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B52AA2" w:rsidRPr="00C663D3" w:rsidRDefault="00B52AA2" w:rsidP="00DB13B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B52AA2" w:rsidRPr="007F199B" w:rsidRDefault="00B52AA2" w:rsidP="00DB13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«Со школьного порога шагнувшие в войну» – День памяти юного героя-антифашиста</w:t>
            </w:r>
          </w:p>
        </w:tc>
        <w:tc>
          <w:tcPr>
            <w:tcW w:w="1647" w:type="dxa"/>
          </w:tcPr>
          <w:p w:rsidR="00B52AA2" w:rsidRPr="007F199B" w:rsidRDefault="00B52AA2" w:rsidP="00DB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9B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B52AA2" w:rsidRPr="00C663D3" w:rsidRDefault="00B52AA2" w:rsidP="00DB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B52AA2" w:rsidRDefault="00B52AA2" w:rsidP="00DB13B9">
            <w:pPr>
              <w:spacing w:after="0" w:line="240" w:lineRule="auto"/>
            </w:pPr>
            <w:r w:rsidRPr="00C74360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C7436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74360">
              <w:rPr>
                <w:rFonts w:ascii="Times New Roman" w:hAnsi="Times New Roman"/>
                <w:sz w:val="24"/>
                <w:szCs w:val="24"/>
              </w:rPr>
              <w:t xml:space="preserve"> 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52AA2" w:rsidRPr="007F199B" w:rsidRDefault="00B52AA2" w:rsidP="00DB13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2AA2" w:rsidRPr="00C663D3" w:rsidRDefault="00B52AA2" w:rsidP="00DB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52AA2" w:rsidRPr="00C663D3" w:rsidTr="00DB13B9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B52AA2" w:rsidRPr="00C663D3" w:rsidRDefault="00B52AA2" w:rsidP="00DB13B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B52AA2" w:rsidRPr="007F199B" w:rsidRDefault="00B52AA2" w:rsidP="00DB13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российской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7" w:type="dxa"/>
          </w:tcPr>
          <w:p w:rsidR="00B52AA2" w:rsidRPr="007F199B" w:rsidRDefault="00B52AA2" w:rsidP="00DB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9B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B52AA2" w:rsidRPr="00C663D3" w:rsidRDefault="00B52AA2" w:rsidP="00DB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B52AA2" w:rsidRDefault="00B52AA2" w:rsidP="00DB13B9">
            <w:pPr>
              <w:spacing w:after="0" w:line="240" w:lineRule="auto"/>
            </w:pPr>
            <w:r w:rsidRPr="00C74360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C7436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74360">
              <w:rPr>
                <w:rFonts w:ascii="Times New Roman" w:hAnsi="Times New Roman"/>
                <w:sz w:val="24"/>
                <w:szCs w:val="24"/>
              </w:rPr>
              <w:t xml:space="preserve"> 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52AA2" w:rsidRPr="007F199B" w:rsidRDefault="00B52AA2" w:rsidP="00DB13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2AA2" w:rsidRPr="00C663D3" w:rsidRDefault="00B52AA2" w:rsidP="00DB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52AA2" w:rsidRPr="00C663D3" w:rsidTr="00DB13B9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B52AA2" w:rsidRPr="00C663D3" w:rsidRDefault="00B52AA2" w:rsidP="00DB13B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742BB0" w:rsidRPr="00742BB0" w:rsidRDefault="00B52AA2" w:rsidP="00DB13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B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 информации «Знаем и понимаем». (Закон 15-39)</w:t>
            </w:r>
            <w:r w:rsidR="00742BB0" w:rsidRPr="00742B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ЗОЖ</w:t>
            </w:r>
          </w:p>
        </w:tc>
        <w:tc>
          <w:tcPr>
            <w:tcW w:w="1647" w:type="dxa"/>
          </w:tcPr>
          <w:p w:rsidR="00B52AA2" w:rsidRPr="00742BB0" w:rsidRDefault="00B52AA2" w:rsidP="00DB13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B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B52AA2" w:rsidRPr="00742BB0" w:rsidRDefault="00B52AA2" w:rsidP="00DB1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BB0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B52AA2" w:rsidRPr="00742BB0" w:rsidRDefault="00B52AA2" w:rsidP="00DB13B9">
            <w:pPr>
              <w:spacing w:after="0" w:line="240" w:lineRule="auto"/>
              <w:rPr>
                <w:b/>
              </w:rPr>
            </w:pPr>
            <w:r w:rsidRPr="00742BB0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сеть </w:t>
            </w:r>
            <w:proofErr w:type="spellStart"/>
            <w:r w:rsidRPr="00742BB0">
              <w:rPr>
                <w:rFonts w:ascii="Times New Roman" w:hAnsi="Times New Roman"/>
                <w:b/>
                <w:sz w:val="24"/>
                <w:szCs w:val="24"/>
              </w:rPr>
              <w:t>Вконтакте</w:t>
            </w:r>
            <w:proofErr w:type="spellEnd"/>
            <w:r w:rsidRPr="00742BB0">
              <w:rPr>
                <w:rFonts w:ascii="Times New Roman" w:hAnsi="Times New Roman"/>
                <w:b/>
                <w:sz w:val="24"/>
                <w:szCs w:val="24"/>
              </w:rPr>
              <w:t xml:space="preserve"> 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52AA2" w:rsidRPr="00742BB0" w:rsidRDefault="00B52AA2" w:rsidP="00DB13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B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2AA2" w:rsidRPr="00742BB0" w:rsidRDefault="00B52AA2" w:rsidP="00DB1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BB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52AA2" w:rsidRPr="00C663D3" w:rsidTr="00DB13B9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B52AA2" w:rsidRPr="00C663D3" w:rsidRDefault="00B52AA2" w:rsidP="00DB13B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B52AA2" w:rsidRPr="007F199B" w:rsidRDefault="00B52AA2" w:rsidP="00DB13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«Люби, цени и знай </w:t>
            </w:r>
            <w:r w:rsidRPr="007F199B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родной</w:t>
            </w:r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99B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r w:rsidRPr="007F199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Международный день родного языка</w:t>
            </w:r>
          </w:p>
        </w:tc>
        <w:tc>
          <w:tcPr>
            <w:tcW w:w="1647" w:type="dxa"/>
          </w:tcPr>
          <w:p w:rsidR="00B52AA2" w:rsidRPr="007F199B" w:rsidRDefault="00B52AA2" w:rsidP="00DB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9B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B52AA2" w:rsidRPr="00C663D3" w:rsidRDefault="00B52AA2" w:rsidP="00DB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B52AA2" w:rsidRDefault="00B52AA2" w:rsidP="00DB13B9">
            <w:pPr>
              <w:spacing w:after="0" w:line="240" w:lineRule="auto"/>
            </w:pPr>
            <w:r w:rsidRPr="00C74360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C7436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74360">
              <w:rPr>
                <w:rFonts w:ascii="Times New Roman" w:hAnsi="Times New Roman"/>
                <w:sz w:val="24"/>
                <w:szCs w:val="24"/>
              </w:rPr>
              <w:t xml:space="preserve"> 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52AA2" w:rsidRPr="007F199B" w:rsidRDefault="00B52AA2" w:rsidP="00DB13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2AA2" w:rsidRPr="00C663D3" w:rsidRDefault="00B52AA2" w:rsidP="00DB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52AA2" w:rsidRPr="00C663D3" w:rsidTr="00DB13B9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B52AA2" w:rsidRPr="00C663D3" w:rsidRDefault="00B52AA2" w:rsidP="00DB13B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B52AA2" w:rsidRPr="007F199B" w:rsidRDefault="00B52AA2" w:rsidP="00DB13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 Отечества</w:t>
            </w: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подвиг ваш история хранит»</w:t>
            </w:r>
          </w:p>
        </w:tc>
        <w:tc>
          <w:tcPr>
            <w:tcW w:w="1647" w:type="dxa"/>
          </w:tcPr>
          <w:p w:rsidR="00B52AA2" w:rsidRPr="007F199B" w:rsidRDefault="00B52AA2" w:rsidP="00DB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9B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B52AA2" w:rsidRPr="00C663D3" w:rsidRDefault="00B52AA2" w:rsidP="00DB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B52AA2" w:rsidRDefault="00B52AA2" w:rsidP="00DB13B9">
            <w:pPr>
              <w:spacing w:after="0" w:line="240" w:lineRule="auto"/>
            </w:pPr>
            <w:r w:rsidRPr="00C74360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C7436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74360">
              <w:rPr>
                <w:rFonts w:ascii="Times New Roman" w:hAnsi="Times New Roman"/>
                <w:sz w:val="24"/>
                <w:szCs w:val="24"/>
              </w:rPr>
              <w:t xml:space="preserve"> 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52AA2" w:rsidRPr="007F199B" w:rsidRDefault="00B52AA2" w:rsidP="00DB13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2AA2" w:rsidRPr="00C663D3" w:rsidRDefault="00B52AA2" w:rsidP="00DB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663D3" w:rsidRPr="00193D9B" w:rsidRDefault="00C663D3" w:rsidP="00DB13B9"/>
    <w:sectPr w:rsidR="00C663D3" w:rsidRPr="00193D9B" w:rsidSect="008620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5F2F"/>
    <w:multiLevelType w:val="hybridMultilevel"/>
    <w:tmpl w:val="B172F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characterSpacingControl w:val="doNotCompress"/>
  <w:compat/>
  <w:rsids>
    <w:rsidRoot w:val="008620FD"/>
    <w:rsid w:val="000C56E2"/>
    <w:rsid w:val="000D5D4F"/>
    <w:rsid w:val="000F2F9D"/>
    <w:rsid w:val="00115876"/>
    <w:rsid w:val="001340AA"/>
    <w:rsid w:val="00192628"/>
    <w:rsid w:val="00193D9B"/>
    <w:rsid w:val="001B56C3"/>
    <w:rsid w:val="001C234A"/>
    <w:rsid w:val="002075F4"/>
    <w:rsid w:val="00220ADF"/>
    <w:rsid w:val="00236875"/>
    <w:rsid w:val="002B6827"/>
    <w:rsid w:val="004247C1"/>
    <w:rsid w:val="00533D1B"/>
    <w:rsid w:val="00534F3C"/>
    <w:rsid w:val="0054231A"/>
    <w:rsid w:val="00553283"/>
    <w:rsid w:val="0056734C"/>
    <w:rsid w:val="005919AC"/>
    <w:rsid w:val="00593EDD"/>
    <w:rsid w:val="005B6D35"/>
    <w:rsid w:val="005C7BAB"/>
    <w:rsid w:val="005D384C"/>
    <w:rsid w:val="00600FD8"/>
    <w:rsid w:val="006527A8"/>
    <w:rsid w:val="006B486A"/>
    <w:rsid w:val="006D269D"/>
    <w:rsid w:val="006D4C26"/>
    <w:rsid w:val="006F046B"/>
    <w:rsid w:val="00702817"/>
    <w:rsid w:val="0072266B"/>
    <w:rsid w:val="00742BB0"/>
    <w:rsid w:val="00745012"/>
    <w:rsid w:val="00783190"/>
    <w:rsid w:val="007A1263"/>
    <w:rsid w:val="007B1056"/>
    <w:rsid w:val="007D13F8"/>
    <w:rsid w:val="00832E91"/>
    <w:rsid w:val="00835159"/>
    <w:rsid w:val="0083594B"/>
    <w:rsid w:val="008620FD"/>
    <w:rsid w:val="00896B80"/>
    <w:rsid w:val="008D3178"/>
    <w:rsid w:val="008D6211"/>
    <w:rsid w:val="009174EC"/>
    <w:rsid w:val="00983C1E"/>
    <w:rsid w:val="009879E5"/>
    <w:rsid w:val="009A6144"/>
    <w:rsid w:val="009B7282"/>
    <w:rsid w:val="009D1615"/>
    <w:rsid w:val="00A61930"/>
    <w:rsid w:val="00AB2FFC"/>
    <w:rsid w:val="00B22034"/>
    <w:rsid w:val="00B25A64"/>
    <w:rsid w:val="00B31B2B"/>
    <w:rsid w:val="00B45820"/>
    <w:rsid w:val="00B52AA2"/>
    <w:rsid w:val="00B730A0"/>
    <w:rsid w:val="00BC0A04"/>
    <w:rsid w:val="00BC1699"/>
    <w:rsid w:val="00BE74B3"/>
    <w:rsid w:val="00BF7CE0"/>
    <w:rsid w:val="00C538BD"/>
    <w:rsid w:val="00C663D3"/>
    <w:rsid w:val="00C816E0"/>
    <w:rsid w:val="00CB097A"/>
    <w:rsid w:val="00CD27E5"/>
    <w:rsid w:val="00CD324C"/>
    <w:rsid w:val="00CD57C8"/>
    <w:rsid w:val="00CF2F5A"/>
    <w:rsid w:val="00D15D51"/>
    <w:rsid w:val="00D41E6E"/>
    <w:rsid w:val="00D76050"/>
    <w:rsid w:val="00DB13B9"/>
    <w:rsid w:val="00DB3FE1"/>
    <w:rsid w:val="00DD27CF"/>
    <w:rsid w:val="00E15889"/>
    <w:rsid w:val="00E472F6"/>
    <w:rsid w:val="00E71D59"/>
    <w:rsid w:val="00E96190"/>
    <w:rsid w:val="00F62EBE"/>
    <w:rsid w:val="00F720D3"/>
    <w:rsid w:val="00F74A6C"/>
    <w:rsid w:val="00FE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8B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деловой"/>
    <w:link w:val="a4"/>
    <w:uiPriority w:val="1"/>
    <w:qFormat/>
    <w:rsid w:val="008620FD"/>
    <w:pPr>
      <w:spacing w:after="0" w:line="240" w:lineRule="auto"/>
    </w:pPr>
  </w:style>
  <w:style w:type="character" w:customStyle="1" w:styleId="a4">
    <w:name w:val="Без интервала Знак"/>
    <w:aliases w:val="без интервала Знак,деловой Знак"/>
    <w:link w:val="a3"/>
    <w:uiPriority w:val="1"/>
    <w:qFormat/>
    <w:rsid w:val="008620FD"/>
  </w:style>
  <w:style w:type="character" w:styleId="a5">
    <w:name w:val="Hyperlink"/>
    <w:uiPriority w:val="99"/>
    <w:rsid w:val="008620FD"/>
    <w:rPr>
      <w:color w:val="0000FF"/>
      <w:u w:val="single"/>
    </w:rPr>
  </w:style>
  <w:style w:type="paragraph" w:styleId="a6">
    <w:name w:val="Plain Text"/>
    <w:basedOn w:val="a"/>
    <w:link w:val="a7"/>
    <w:rsid w:val="008620F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620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20FD"/>
    <w:pPr>
      <w:ind w:left="720"/>
      <w:contextualSpacing/>
    </w:pPr>
  </w:style>
  <w:style w:type="character" w:customStyle="1" w:styleId="extendedtext-short">
    <w:name w:val="extendedtext-short"/>
    <w:basedOn w:val="a0"/>
    <w:rsid w:val="00C538BD"/>
  </w:style>
  <w:style w:type="character" w:customStyle="1" w:styleId="10">
    <w:name w:val="Заголовок 1 Знак"/>
    <w:basedOn w:val="a0"/>
    <w:link w:val="1"/>
    <w:uiPriority w:val="9"/>
    <w:rsid w:val="00C538B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5F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93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42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54231A"/>
  </w:style>
  <w:style w:type="table" w:customStyle="1" w:styleId="3">
    <w:name w:val="Сетка таблицы3"/>
    <w:basedOn w:val="a1"/>
    <w:uiPriority w:val="39"/>
    <w:rsid w:val="001C234A"/>
    <w:pPr>
      <w:spacing w:after="0" w:line="240" w:lineRule="auto"/>
      <w:jc w:val="right"/>
    </w:pPr>
    <w:rPr>
      <w:rFonts w:ascii="Times New Roman" w:hAnsi="Times New Roman" w:cs="Times New Roman"/>
      <w:b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C66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48</cp:revision>
  <cp:lastPrinted>2022-12-08T11:03:00Z</cp:lastPrinted>
  <dcterms:created xsi:type="dcterms:W3CDTF">2022-05-05T08:15:00Z</dcterms:created>
  <dcterms:modified xsi:type="dcterms:W3CDTF">2023-01-10T08:13:00Z</dcterms:modified>
</cp:coreProperties>
</file>